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Pr="009F4A80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9F4A80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A92450">
        <w:rPr>
          <w:rFonts w:ascii="Times New Roman" w:hAnsi="Times New Roman" w:cs="Times New Roman"/>
          <w:color w:val="000000"/>
          <w:sz w:val="26"/>
          <w:szCs w:val="26"/>
        </w:rPr>
        <w:t>_________</w:t>
      </w:r>
      <w:r w:rsidR="00672B10">
        <w:rPr>
          <w:rFonts w:ascii="Times New Roman" w:hAnsi="Times New Roman" w:cs="Times New Roman"/>
          <w:color w:val="000000"/>
          <w:sz w:val="26"/>
          <w:szCs w:val="26"/>
        </w:rPr>
        <w:t>2025</w:t>
      </w:r>
      <w:r w:rsidR="00972117">
        <w:rPr>
          <w:rFonts w:ascii="Times New Roman" w:hAnsi="Times New Roman" w:cs="Times New Roman"/>
          <w:color w:val="000000"/>
          <w:sz w:val="26"/>
          <w:szCs w:val="26"/>
        </w:rPr>
        <w:t xml:space="preserve"> г.</w:t>
      </w:r>
      <w:r w:rsidR="00672B10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</w:t>
      </w:r>
      <w:r w:rsidR="00972117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№</w:t>
      </w:r>
      <w:r w:rsidR="0097211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92450">
        <w:rPr>
          <w:rFonts w:ascii="Times New Roman" w:hAnsi="Times New Roman" w:cs="Times New Roman"/>
          <w:color w:val="000000"/>
          <w:sz w:val="26"/>
          <w:szCs w:val="26"/>
        </w:rPr>
        <w:t>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Pr="009F4A80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9F4A80">
        <w:rPr>
          <w:rFonts w:ascii="Times New Roman" w:hAnsi="Times New Roman" w:cs="Times New Roman"/>
          <w:color w:val="000000"/>
          <w:sz w:val="18"/>
          <w:szCs w:val="18"/>
        </w:rPr>
        <w:t>г. Глазов</w:t>
      </w:r>
    </w:p>
    <w:p w:rsidR="002E6D28" w:rsidRDefault="002E6D28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15B4B" w:rsidRPr="00672B10" w:rsidRDefault="00B15B4B" w:rsidP="00A924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10">
        <w:rPr>
          <w:rFonts w:ascii="Times New Roman" w:hAnsi="Times New Roman" w:cs="Times New Roman"/>
          <w:b/>
          <w:sz w:val="24"/>
          <w:szCs w:val="24"/>
        </w:rPr>
        <w:t xml:space="preserve">О выявлении правообладателей </w:t>
      </w:r>
      <w:r w:rsidR="0030369D">
        <w:rPr>
          <w:rFonts w:ascii="Times New Roman" w:hAnsi="Times New Roman" w:cs="Times New Roman"/>
          <w:b/>
          <w:sz w:val="24"/>
          <w:szCs w:val="24"/>
        </w:rPr>
        <w:t xml:space="preserve">Коршуновой З.И., Коршунова С.Д., </w:t>
      </w:r>
      <w:proofErr w:type="spellStart"/>
      <w:r w:rsidR="0030369D">
        <w:rPr>
          <w:rFonts w:ascii="Times New Roman" w:hAnsi="Times New Roman" w:cs="Times New Roman"/>
          <w:b/>
          <w:sz w:val="24"/>
          <w:szCs w:val="24"/>
        </w:rPr>
        <w:t>Шерматовой</w:t>
      </w:r>
      <w:proofErr w:type="spellEnd"/>
      <w:r w:rsidR="0030369D">
        <w:rPr>
          <w:rFonts w:ascii="Times New Roman" w:hAnsi="Times New Roman" w:cs="Times New Roman"/>
          <w:b/>
          <w:sz w:val="24"/>
          <w:szCs w:val="24"/>
        </w:rPr>
        <w:t xml:space="preserve"> (Коршуновой) Н.С.</w:t>
      </w:r>
      <w:r w:rsidR="00A924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2B10">
        <w:rPr>
          <w:rFonts w:ascii="Times New Roman" w:hAnsi="Times New Roman" w:cs="Times New Roman"/>
          <w:b/>
          <w:sz w:val="24"/>
          <w:szCs w:val="24"/>
        </w:rPr>
        <w:t>ранее учтенного объекта недвижимости</w:t>
      </w: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B4B" w:rsidRPr="00672B10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672B10">
        <w:rPr>
          <w:rFonts w:ascii="Times New Roman" w:hAnsi="Times New Roman" w:cs="Times New Roman"/>
          <w:sz w:val="24"/>
          <w:szCs w:val="24"/>
        </w:rPr>
        <w:t>ы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672B10">
        <w:rPr>
          <w:rFonts w:ascii="Times New Roman" w:hAnsi="Times New Roman" w:cs="Times New Roman"/>
          <w:sz w:val="24"/>
          <w:szCs w:val="24"/>
        </w:rPr>
        <w:t>и</w:t>
      </w:r>
      <w:r w:rsidRPr="00672B10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97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30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D6" w:rsidRPr="00672B10" w:rsidTr="00C418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D6" w:rsidRPr="00672B10" w:rsidTr="00C418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2D6" w:rsidRPr="00672B10" w:rsidRDefault="003932D6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D6" w:rsidRPr="00672B10" w:rsidTr="00C418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2D6" w:rsidRPr="00672B10" w:rsidRDefault="003932D6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D6" w:rsidRPr="00672B10" w:rsidTr="00C418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D6" w:rsidRPr="00672B10" w:rsidRDefault="003932D6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69D" w:rsidRPr="00672B10" w:rsidRDefault="0030369D" w:rsidP="003036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Pr="00672B10">
        <w:rPr>
          <w:rFonts w:ascii="Times New Roman" w:hAnsi="Times New Roman" w:cs="Times New Roman"/>
          <w:sz w:val="24"/>
          <w:szCs w:val="24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30369D" w:rsidRPr="00672B10" w:rsidTr="00476DD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9D" w:rsidRPr="00672B10" w:rsidRDefault="0030369D" w:rsidP="00476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9D" w:rsidRPr="00672B10" w:rsidRDefault="0030369D" w:rsidP="0030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69D" w:rsidRPr="00672B10" w:rsidTr="0070036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9D" w:rsidRPr="00672B10" w:rsidRDefault="0030369D" w:rsidP="00476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69D" w:rsidRDefault="0030369D" w:rsidP="00476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69D" w:rsidRPr="00672B10" w:rsidRDefault="0030369D" w:rsidP="00476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69D" w:rsidRPr="00672B10" w:rsidTr="0070036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9D" w:rsidRPr="00672B10" w:rsidRDefault="0030369D" w:rsidP="00476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69D" w:rsidRPr="00672B10" w:rsidRDefault="0030369D" w:rsidP="00476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69D" w:rsidRPr="00672B10" w:rsidTr="00476DD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9D" w:rsidRPr="00672B10" w:rsidRDefault="0030369D" w:rsidP="00476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69D" w:rsidRPr="00672B10" w:rsidRDefault="0030369D" w:rsidP="00476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69D" w:rsidRPr="00672B10" w:rsidTr="00476DD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9D" w:rsidRPr="00672B10" w:rsidRDefault="0030369D" w:rsidP="00476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69D" w:rsidRPr="00672B10" w:rsidRDefault="0030369D" w:rsidP="00476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69D" w:rsidRPr="00672B10" w:rsidTr="00476DD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9D" w:rsidRPr="00672B10" w:rsidRDefault="0030369D" w:rsidP="00476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9D" w:rsidRPr="00672B10" w:rsidRDefault="0030369D" w:rsidP="00476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30369D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B15B4B" w:rsidRPr="00672B10">
        <w:rPr>
          <w:rFonts w:ascii="Times New Roman" w:hAnsi="Times New Roman" w:cs="Times New Roman"/>
          <w:sz w:val="24"/>
          <w:szCs w:val="24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B10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10" w:rsidRPr="00672B10" w:rsidRDefault="00672B1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B10" w:rsidRPr="00672B10" w:rsidRDefault="00672B10" w:rsidP="0030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B10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10" w:rsidRPr="00672B10" w:rsidRDefault="00672B1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672B10" w:rsidRPr="00672B10" w:rsidRDefault="00672B10" w:rsidP="0039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B10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10" w:rsidRPr="00672B10" w:rsidRDefault="00672B1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672B10" w:rsidRPr="00672B10" w:rsidRDefault="00672B10" w:rsidP="0030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B10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10" w:rsidRPr="00672B10" w:rsidRDefault="00672B1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672B10" w:rsidRPr="00672B10" w:rsidRDefault="00672B10" w:rsidP="0030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B10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10" w:rsidRPr="00672B10" w:rsidRDefault="00672B1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10" w:rsidRPr="00672B10" w:rsidRDefault="00672B10" w:rsidP="0030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507B24" w:rsidP="00507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15B4B" w:rsidRPr="00672B10">
        <w:rPr>
          <w:rFonts w:ascii="Times New Roman" w:hAnsi="Times New Roman" w:cs="Times New Roman"/>
          <w:sz w:val="24"/>
          <w:szCs w:val="24"/>
        </w:rPr>
        <w:t>1.</w:t>
      </w:r>
      <w:r w:rsidR="0030369D">
        <w:rPr>
          <w:rFonts w:ascii="Times New Roman" w:hAnsi="Times New Roman" w:cs="Times New Roman"/>
          <w:sz w:val="24"/>
          <w:szCs w:val="24"/>
        </w:rPr>
        <w:t>4</w:t>
      </w:r>
      <w:r w:rsidR="00B15B4B" w:rsidRPr="00672B10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D7272E" w:rsidRPr="00672B10" w:rsidTr="007C28E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2E" w:rsidRPr="00672B10" w:rsidRDefault="00D7272E" w:rsidP="00D7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2E" w:rsidRPr="00672B10" w:rsidRDefault="00972117" w:rsidP="0030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117">
              <w:rPr>
                <w:rFonts w:ascii="Times New Roman" w:hAnsi="Times New Roman" w:cs="Times New Roman"/>
                <w:sz w:val="24"/>
                <w:szCs w:val="24"/>
              </w:rPr>
              <w:t xml:space="preserve">УР, </w:t>
            </w:r>
            <w:proofErr w:type="spellStart"/>
            <w:r w:rsidRPr="00972117">
              <w:rPr>
                <w:rFonts w:ascii="Times New Roman" w:hAnsi="Times New Roman" w:cs="Times New Roman"/>
                <w:sz w:val="24"/>
                <w:szCs w:val="24"/>
              </w:rPr>
              <w:t>г.Глазов</w:t>
            </w:r>
            <w:proofErr w:type="spellEnd"/>
            <w:r w:rsidRPr="00972117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507B24">
              <w:rPr>
                <w:rFonts w:ascii="Times New Roman" w:hAnsi="Times New Roman" w:cs="Times New Roman"/>
                <w:sz w:val="24"/>
                <w:szCs w:val="24"/>
              </w:rPr>
              <w:t xml:space="preserve"> Циолковского, д.4, кв.</w:t>
            </w:r>
            <w:r w:rsidR="004670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036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7272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2E" w:rsidRPr="00672B10" w:rsidRDefault="00D7272E" w:rsidP="00D7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2E" w:rsidRPr="00672B10" w:rsidRDefault="00D7272E" w:rsidP="003036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18:28:0000</w:t>
            </w:r>
            <w:r w:rsidR="0046701A">
              <w:rPr>
                <w:rFonts w:ascii="Times New Roman" w:hAnsi="Times New Roman" w:cs="Times New Roman"/>
                <w:b/>
                <w:sz w:val="24"/>
                <w:szCs w:val="24"/>
              </w:rPr>
              <w:t>80:</w:t>
            </w:r>
            <w:r w:rsidR="0030369D">
              <w:rPr>
                <w:rFonts w:ascii="Times New Roman" w:hAnsi="Times New Roman" w:cs="Times New Roman"/>
                <w:b/>
                <w:sz w:val="24"/>
                <w:szCs w:val="24"/>
              </w:rPr>
              <w:t>322</w:t>
            </w:r>
          </w:p>
        </w:tc>
      </w:tr>
      <w:tr w:rsidR="00D7272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2E" w:rsidRPr="00672B10" w:rsidRDefault="00D7272E" w:rsidP="00D7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2E" w:rsidRPr="00672B10" w:rsidRDefault="0030369D" w:rsidP="00D7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30369D">
        <w:rPr>
          <w:rFonts w:ascii="Times New Roman" w:hAnsi="Times New Roman" w:cs="Times New Roman"/>
          <w:sz w:val="24"/>
          <w:szCs w:val="24"/>
        </w:rPr>
        <w:t>5</w:t>
      </w:r>
      <w:r w:rsidRPr="00672B10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672B10" w:rsidTr="009F4A8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 w:rsidP="009C2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RPr="00672B10" w:rsidTr="009F4A8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30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9EE" w:rsidRPr="00672B10" w:rsidRDefault="004D29EE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672B10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672B10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672B10">
        <w:rPr>
          <w:rFonts w:ascii="Times New Roman" w:hAnsi="Times New Roman" w:cs="Times New Roman"/>
          <w:sz w:val="24"/>
          <w:szCs w:val="24"/>
        </w:rPr>
        <w:t>ых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пп.1.1-1.</w:t>
      </w:r>
      <w:r w:rsidR="0006550C" w:rsidRPr="00672B10">
        <w:rPr>
          <w:rFonts w:ascii="Times New Roman" w:hAnsi="Times New Roman" w:cs="Times New Roman"/>
          <w:sz w:val="24"/>
          <w:szCs w:val="24"/>
        </w:rPr>
        <w:t>3</w:t>
      </w:r>
      <w:r w:rsidRPr="00672B10">
        <w:rPr>
          <w:rFonts w:ascii="Times New Roman" w:hAnsi="Times New Roman" w:cs="Times New Roman"/>
          <w:sz w:val="24"/>
          <w:szCs w:val="24"/>
        </w:rPr>
        <w:t>, для внесения в Единый государственный реестр недвижимости.</w:t>
      </w: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15B4B" w:rsidRPr="00672B10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</w:p>
    <w:p w:rsidR="00FE5C4D" w:rsidRPr="00672B10" w:rsidRDefault="00B15B4B" w:rsidP="009F4A80">
      <w:pPr>
        <w:pStyle w:val="ConsPlusNonformat"/>
        <w:widowControl/>
        <w:outlineLvl w:val="0"/>
        <w:rPr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672B10">
        <w:rPr>
          <w:rFonts w:ascii="Times New Roman" w:hAnsi="Times New Roman" w:cs="Times New Roman"/>
          <w:color w:val="000000"/>
          <w:sz w:val="24"/>
          <w:szCs w:val="24"/>
        </w:rPr>
        <w:t>Н.И.Ананьева</w:t>
      </w:r>
      <w:proofErr w:type="spellEnd"/>
    </w:p>
    <w:sectPr w:rsidR="00FE5C4D" w:rsidRPr="00672B10" w:rsidSect="00BE3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1401CA"/>
    <w:rsid w:val="001E7358"/>
    <w:rsid w:val="002E6D28"/>
    <w:rsid w:val="002F1485"/>
    <w:rsid w:val="0030369D"/>
    <w:rsid w:val="003932D6"/>
    <w:rsid w:val="003E45B6"/>
    <w:rsid w:val="003F7E25"/>
    <w:rsid w:val="0046701A"/>
    <w:rsid w:val="004D0465"/>
    <w:rsid w:val="004D29EE"/>
    <w:rsid w:val="00507B24"/>
    <w:rsid w:val="00511D83"/>
    <w:rsid w:val="00544160"/>
    <w:rsid w:val="005B00B1"/>
    <w:rsid w:val="00656402"/>
    <w:rsid w:val="00672B10"/>
    <w:rsid w:val="006D54CB"/>
    <w:rsid w:val="006F6E28"/>
    <w:rsid w:val="00724B68"/>
    <w:rsid w:val="008D45A7"/>
    <w:rsid w:val="008D4AC6"/>
    <w:rsid w:val="008E6F76"/>
    <w:rsid w:val="00972117"/>
    <w:rsid w:val="009C2E82"/>
    <w:rsid w:val="009F4A80"/>
    <w:rsid w:val="00A53715"/>
    <w:rsid w:val="00A92450"/>
    <w:rsid w:val="00AE6453"/>
    <w:rsid w:val="00B15B4B"/>
    <w:rsid w:val="00B73AD0"/>
    <w:rsid w:val="00BE3960"/>
    <w:rsid w:val="00C43C54"/>
    <w:rsid w:val="00CA795B"/>
    <w:rsid w:val="00CE0334"/>
    <w:rsid w:val="00D60FA8"/>
    <w:rsid w:val="00D7272E"/>
    <w:rsid w:val="00DF6805"/>
    <w:rsid w:val="00E34B56"/>
    <w:rsid w:val="00EB684F"/>
    <w:rsid w:val="00F17E80"/>
    <w:rsid w:val="00F50199"/>
    <w:rsid w:val="00F67387"/>
    <w:rsid w:val="00F72895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E3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396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C6206-8B3E-4A36-961D-685F161F7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Касимова Лидия Владимировна</cp:lastModifiedBy>
  <cp:revision>2</cp:revision>
  <cp:lastPrinted>2025-02-28T12:10:00Z</cp:lastPrinted>
  <dcterms:created xsi:type="dcterms:W3CDTF">2025-03-11T12:42:00Z</dcterms:created>
  <dcterms:modified xsi:type="dcterms:W3CDTF">2025-03-11T12:42:00Z</dcterms:modified>
</cp:coreProperties>
</file>